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E97C0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MAMO, TATO ĆWICZMY RAZEM W DOMU</w:t>
      </w:r>
      <w:r w:rsidR="0082550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 02.04.2020</w:t>
      </w:r>
      <w:bookmarkStart w:id="0" w:name="_GoBack"/>
      <w:bookmarkEnd w:id="0"/>
    </w:p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</w:p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3"/>
          <w:lang w:eastAsia="pl-PL"/>
        </w:rPr>
      </w:pPr>
      <w:r w:rsidRPr="00E97C06">
        <w:rPr>
          <w:rFonts w:ascii="Times New Roman" w:eastAsia="Times New Roman" w:hAnsi="Times New Roman" w:cs="Times New Roman"/>
          <w:b/>
          <w:bCs/>
          <w:i/>
          <w:sz w:val="33"/>
          <w:lang w:eastAsia="pl-PL"/>
        </w:rPr>
        <w:t>DRODZY RODZICE PRZESYŁAMY PAŃSTWU PROPOZYCE WSPÓLNYCH ZABAW RUCHOWYCH Z DZIECKEM</w:t>
      </w:r>
    </w:p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lang w:eastAsia="pl-PL"/>
        </w:rPr>
      </w:pPr>
    </w:p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wave"/>
          <w:lang w:eastAsia="pl-PL"/>
        </w:rPr>
      </w:pPr>
      <w:r w:rsidRPr="00E97C06">
        <w:rPr>
          <w:rFonts w:ascii="Times New Roman" w:eastAsia="Times New Roman" w:hAnsi="Times New Roman" w:cs="Times New Roman"/>
          <w:b/>
          <w:bCs/>
          <w:sz w:val="32"/>
          <w:szCs w:val="32"/>
          <w:u w:val="wave"/>
          <w:lang w:eastAsia="pl-PL"/>
        </w:rPr>
        <w:t>Poranne wspólne ćwiczenia w domu dla rodzica i dziecka</w:t>
      </w:r>
    </w:p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97C06" w:rsidRPr="00E97C06" w:rsidRDefault="00E97C06" w:rsidP="00E9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z samego rana bywa trudny, ale są ćwiczenia, które nie męczą, a wręcz dodają energii. Taka aktywność tuż po przebudzeniu jest bardzo zdrowa i zapewnia siły do pracy i nauki na cały dzień. Wspólna poranna rozgrzewka zacieśni także więzi rodzinne i wyrobi u najmłodszych nawyk ruszania się już od rana.</w:t>
      </w:r>
    </w:p>
    <w:p w:rsidR="00E97C06" w:rsidRPr="00E97C06" w:rsidRDefault="00E97C06" w:rsidP="00E9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ćwiczenia to:</w:t>
      </w:r>
    </w:p>
    <w:p w:rsidR="00E97C06" w:rsidRPr="00E97C06" w:rsidRDefault="00E97C06" w:rsidP="00E97C06">
      <w:pPr>
        <w:numPr>
          <w:ilvl w:val="0"/>
          <w:numId w:val="1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 (najlepiej na wyprostowanych nogach z prostymi plecami);</w:t>
      </w:r>
    </w:p>
    <w:p w:rsidR="00E97C06" w:rsidRPr="00E97C06" w:rsidRDefault="00E97C06" w:rsidP="00E97C06">
      <w:pPr>
        <w:numPr>
          <w:ilvl w:val="0"/>
          <w:numId w:val="1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krążenia: kostek, kolan, bioder, nadgarstków i szyi;</w:t>
      </w:r>
    </w:p>
    <w:p w:rsidR="00E97C06" w:rsidRPr="00E97C06" w:rsidRDefault="00E97C06" w:rsidP="00E97C06">
      <w:pPr>
        <w:numPr>
          <w:ilvl w:val="0"/>
          <w:numId w:val="1"/>
        </w:numPr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przysiady oraz pajacyki.</w:t>
      </w:r>
    </w:p>
    <w:p w:rsidR="00E97C06" w:rsidRPr="00E97C06" w:rsidRDefault="00E97C06" w:rsidP="00E9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w seriach 10 x 3, z krótką przerwą pomiędzy. Takie ćwiczenia nie powinny zabrać więcej, niż 15-20 minut.</w:t>
      </w:r>
    </w:p>
    <w:p w:rsidR="00E97C06" w:rsidRPr="00E97C06" w:rsidRDefault="00E97C06" w:rsidP="00E97C06">
      <w:pPr>
        <w:rPr>
          <w:rFonts w:ascii="Times New Roman" w:eastAsia="FuturaEUNormal" w:hAnsi="Times New Roman" w:cs="Times New Roman"/>
          <w:sz w:val="32"/>
          <w:szCs w:val="32"/>
          <w:lang w:eastAsia="pl-PL"/>
        </w:rPr>
      </w:pPr>
    </w:p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wave"/>
          <w:lang w:eastAsia="pl-PL"/>
        </w:rPr>
      </w:pPr>
      <w:r w:rsidRPr="00E97C06">
        <w:rPr>
          <w:rFonts w:ascii="Times New Roman" w:eastAsia="Times New Roman" w:hAnsi="Times New Roman" w:cs="Times New Roman"/>
          <w:b/>
          <w:bCs/>
          <w:sz w:val="32"/>
          <w:szCs w:val="32"/>
          <w:u w:val="wave"/>
          <w:lang w:eastAsia="pl-PL"/>
        </w:rPr>
        <w:t>Zabawa w domu dla całej rodziny</w:t>
      </w:r>
    </w:p>
    <w:p w:rsidR="00E97C06" w:rsidRPr="00E97C06" w:rsidRDefault="00E97C06" w:rsidP="00E97C06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u w:val="wave"/>
          <w:lang w:eastAsia="pl-PL"/>
        </w:rPr>
      </w:pPr>
    </w:p>
    <w:p w:rsidR="00E97C06" w:rsidRPr="00E97C06" w:rsidRDefault="00E97C06" w:rsidP="00E9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pogoda nie sprzyja wyjściom, warto zwalczyć wszechogarniające lenistwo i zorganizować zabawę dla całej rodziny łączącą aktywność fizyczną i umysłową. Cała zabawa pod nazwą „Poszukiwacze skarbów” polega na rozwiązywaniu zadań i zagadek, tak by dotrzeć do nagrody. Rysujemy mapę z drogą do skarbu dodając do niej kilka zadań specjalnych, typu: zrób 10 przysiadów, zakręć się 3 razy, podskocz 7 razy itp. W całym domu można także pochować kilka kartek z podpowiedziami takimi jak „sprawdź pod łóżkiem”, „szukaj za kanapą”, „zajrzyj do kuchni” itp. Wówczas mamy pewność, że dziecko odnajdzie skarb, a więc będzie z siebie dumne, a przy okazji się porusza. To co będzie poszukiwaną nagrodą zależy już tylko od wyobraźni organizatorów.</w:t>
      </w:r>
    </w:p>
    <w:p w:rsidR="00E97C06" w:rsidRPr="00E97C06" w:rsidRDefault="00E97C06" w:rsidP="00E97C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06" w:rsidRPr="00E97C06" w:rsidRDefault="00E97C06" w:rsidP="00E97C06">
      <w:pPr>
        <w:keepNext/>
        <w:keepLines/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wave"/>
          <w:bdr w:val="none" w:sz="0" w:space="0" w:color="auto" w:frame="1"/>
          <w:lang w:eastAsia="pl-PL"/>
        </w:rPr>
      </w:pPr>
      <w:r w:rsidRPr="00E97C06">
        <w:rPr>
          <w:rFonts w:ascii="Times New Roman" w:eastAsia="Times New Roman" w:hAnsi="Times New Roman" w:cs="Times New Roman"/>
          <w:b/>
          <w:bCs/>
          <w:sz w:val="32"/>
          <w:szCs w:val="32"/>
          <w:u w:val="wave"/>
          <w:bdr w:val="none" w:sz="0" w:space="0" w:color="auto" w:frame="1"/>
          <w:lang w:eastAsia="pl-PL"/>
        </w:rPr>
        <w:t>Ćwiczenia dla dziecka na koniec dnia</w:t>
      </w:r>
    </w:p>
    <w:p w:rsidR="00E97C06" w:rsidRPr="00E97C06" w:rsidRDefault="00E97C06" w:rsidP="00E97C06">
      <w:pPr>
        <w:rPr>
          <w:rFonts w:ascii="Calibri" w:eastAsia="Times New Roman" w:hAnsi="Calibri" w:cs="Times New Roman"/>
          <w:lang w:eastAsia="pl-PL"/>
        </w:rPr>
      </w:pPr>
    </w:p>
    <w:p w:rsidR="00E97C06" w:rsidRPr="00E97C06" w:rsidRDefault="00E97C06" w:rsidP="00E9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Po całym męczącym, pełnym ekscytacji dniu warto wykonać kilka ćwiczeń, które pozwolą dziecku się wyciszyć i przygotować do snu. Do takich aktywności należą np. „Opadające liście”. W pozycji stojącej dziecko chwyta stopą leżącą na podłodze chustę, podrzucają ją do góry i obserwuje jej ruch podczas opadania, po czym odtwarza ten ruch własnym ciałem. Warto powtórzyć tę czynność kilka razy.</w:t>
      </w:r>
    </w:p>
    <w:p w:rsidR="00E97C06" w:rsidRPr="00E97C06" w:rsidRDefault="00E97C06" w:rsidP="00E9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Wieczornym ćwiczeniem oddechowym, które również relaksuje jest tzw. „Świeczka”. Dzieci dmuchają na wystawiony palec – raz prawej, raz lewej ręki. Można powtórzyć kilka razy. Warto też naśladować odgłosy </w:t>
      </w:r>
      <w:proofErr w:type="spellStart"/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wiatru – www…, szumu liści – </w:t>
      </w:r>
      <w:proofErr w:type="spellStart"/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szszsz</w:t>
      </w:r>
      <w:proofErr w:type="spellEnd"/>
      <w:r w:rsidRPr="00E97C06">
        <w:rPr>
          <w:rFonts w:ascii="Times New Roman" w:eastAsia="Times New Roman" w:hAnsi="Times New Roman" w:cs="Times New Roman"/>
          <w:sz w:val="24"/>
          <w:szCs w:val="24"/>
          <w:lang w:eastAsia="pl-PL"/>
        </w:rPr>
        <w:t>…, warkotu silnika – wrr….., lokomotywy – puf, puf – ogólnie wszystkiego co wam podpowie wyobraźnia.</w:t>
      </w:r>
    </w:p>
    <w:p w:rsidR="00E97C06" w:rsidRPr="00E97C06" w:rsidRDefault="00E97C06" w:rsidP="00E97C06">
      <w:pPr>
        <w:shd w:val="clear" w:color="auto" w:fill="F9F9F9"/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proofErr w:type="spellStart"/>
      <w:r w:rsidRPr="00E97C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lastRenderedPageBreak/>
        <w:t>Fitty</w:t>
      </w:r>
      <w:proofErr w:type="spellEnd"/>
      <w:r w:rsidRPr="00E97C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E97C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Kid</w:t>
      </w:r>
      <w:proofErr w:type="spellEnd"/>
      <w:r w:rsidRPr="00E97C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- Platforma rozrywki ruchowej dla dzieci dostępna na </w:t>
      </w:r>
      <w:proofErr w:type="spellStart"/>
      <w:r w:rsidRPr="00E97C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fittykid.com</w:t>
      </w:r>
      <w:hyperlink r:id="rId6" w:history="1">
        <w:r w:rsidRPr="00E97C0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pl-PL"/>
          </w:rPr>
          <w:t>https</w:t>
        </w:r>
        <w:proofErr w:type="spellEnd"/>
        <w:r w:rsidRPr="00E97C0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pl-PL"/>
          </w:rPr>
          <w:t>://memoinfo.pl/strefa-info/</w:t>
        </w:r>
        <w:proofErr w:type="spellStart"/>
        <w:r w:rsidRPr="00E97C0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pl-PL"/>
          </w:rPr>
          <w:t>cwiczenia</w:t>
        </w:r>
        <w:proofErr w:type="spellEnd"/>
      </w:hyperlink>
    </w:p>
    <w:p w:rsidR="00C92C3D" w:rsidRDefault="00C92C3D"/>
    <w:p w:rsidR="00E97C06" w:rsidRDefault="00E97C06">
      <w:r>
        <w:rPr>
          <w:noProof/>
          <w:lang w:eastAsia="pl-PL"/>
        </w:rPr>
        <w:drawing>
          <wp:inline distT="0" distB="0" distL="0" distR="0" wp14:anchorId="2F85E569" wp14:editId="34E525B1">
            <wp:extent cx="5760720" cy="3472774"/>
            <wp:effectExtent l="0" t="0" r="0" b="0"/>
            <wp:docPr id="1" name="Obraz 1" descr="Ćwiczenie z dzieckiem? To możliwe! - Kobiet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e z dzieckiem? To możliwe! - Kobieta w INTERI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82" w:rsidRPr="00400F82" w:rsidRDefault="00400F82">
      <w:pPr>
        <w:rPr>
          <w:sz w:val="24"/>
          <w:szCs w:val="24"/>
        </w:rPr>
      </w:pPr>
      <w:r w:rsidRPr="00400F82">
        <w:rPr>
          <w:sz w:val="24"/>
          <w:szCs w:val="24"/>
        </w:rPr>
        <w:t xml:space="preserve"> Nauczycielki ; Ewa </w:t>
      </w:r>
      <w:proofErr w:type="spellStart"/>
      <w:r w:rsidRPr="00400F82">
        <w:rPr>
          <w:sz w:val="24"/>
          <w:szCs w:val="24"/>
        </w:rPr>
        <w:t>Bogula</w:t>
      </w:r>
      <w:proofErr w:type="spellEnd"/>
      <w:r w:rsidRPr="00400F82">
        <w:rPr>
          <w:sz w:val="24"/>
          <w:szCs w:val="24"/>
        </w:rPr>
        <w:t xml:space="preserve"> </w:t>
      </w:r>
    </w:p>
    <w:p w:rsidR="00400F82" w:rsidRPr="00400F82" w:rsidRDefault="00400F82">
      <w:pPr>
        <w:rPr>
          <w:sz w:val="24"/>
          <w:szCs w:val="24"/>
        </w:rPr>
      </w:pPr>
      <w:r w:rsidRPr="00400F82">
        <w:rPr>
          <w:sz w:val="24"/>
          <w:szCs w:val="24"/>
        </w:rPr>
        <w:t xml:space="preserve">                           Iwona  Holik</w:t>
      </w:r>
    </w:p>
    <w:sectPr w:rsidR="00400F82" w:rsidRPr="0040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A6D"/>
    <w:multiLevelType w:val="multilevel"/>
    <w:tmpl w:val="A93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06"/>
    <w:rsid w:val="00400F82"/>
    <w:rsid w:val="00825508"/>
    <w:rsid w:val="00C92C3D"/>
    <w:rsid w:val="00E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oinfo.pl/strefa-info/cwicz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Company>Acer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2020-03-27T12:06:00Z</dcterms:created>
  <dcterms:modified xsi:type="dcterms:W3CDTF">2020-03-27T12:22:00Z</dcterms:modified>
</cp:coreProperties>
</file>